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Pr="00AD6141" w:rsidRDefault="00AD6141" w:rsidP="00F948F3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>МКОУ «</w:t>
      </w:r>
      <w:proofErr w:type="spellStart"/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>Серебропольская</w:t>
      </w:r>
      <w:proofErr w:type="spellEnd"/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 СОШ»</w:t>
      </w:r>
    </w:p>
    <w:p w:rsid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Pr="00AD6141" w:rsidRDefault="00AD6141" w:rsidP="00AD6141">
      <w:pPr>
        <w:spacing w:line="360" w:lineRule="auto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F948F3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Сценарий</w:t>
      </w:r>
      <w:r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 внеклассного мероприятия</w:t>
      </w:r>
    </w:p>
    <w:p w:rsidR="00AD6141" w:rsidRP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D6141">
        <w:rPr>
          <w:rStyle w:val="apple-style-span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 МИСС ОСЕНЬ » </w:t>
      </w:r>
    </w:p>
    <w:p w:rsidR="00AD6141" w:rsidRP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>для учащихся 5-11 класса</w:t>
      </w:r>
    </w:p>
    <w:p w:rsidR="00AD6141" w:rsidRP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Default="00AD6141" w:rsidP="00AD6141">
      <w:pPr>
        <w:spacing w:line="360" w:lineRule="auto"/>
        <w:jc w:val="center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Default="00AD6141" w:rsidP="00AD6141">
      <w:pPr>
        <w:spacing w:line="360" w:lineRule="auto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</w:p>
    <w:p w:rsidR="00AD6141" w:rsidRPr="00AD6141" w:rsidRDefault="00AD6141" w:rsidP="00AD6141">
      <w:pPr>
        <w:spacing w:line="360" w:lineRule="auto"/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</w:pPr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Разработала: </w:t>
      </w:r>
      <w:proofErr w:type="spellStart"/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>Крункель</w:t>
      </w:r>
      <w:proofErr w:type="spellEnd"/>
      <w:r w:rsidRPr="00AD6141">
        <w:rPr>
          <w:rStyle w:val="apple-style-span"/>
          <w:rFonts w:ascii="Times New Roman" w:hAnsi="Times New Roman" w:cs="Times New Roman"/>
          <w:bCs/>
          <w:color w:val="000000"/>
          <w:sz w:val="32"/>
          <w:szCs w:val="32"/>
        </w:rPr>
        <w:t xml:space="preserve"> Кристина Ивановна</w:t>
      </w:r>
    </w:p>
    <w:p w:rsidR="00AD6141" w:rsidRPr="00AD6141" w:rsidRDefault="00AD6141" w:rsidP="00AD6141">
      <w:pPr>
        <w:spacing w:line="360" w:lineRule="auto"/>
        <w:rPr>
          <w:rStyle w:val="apple-style-span"/>
          <w:rFonts w:ascii="Verdana" w:hAnsi="Verdana"/>
          <w:bCs/>
          <w:color w:val="000000"/>
        </w:rPr>
      </w:pPr>
    </w:p>
    <w:p w:rsidR="00AD6141" w:rsidRPr="00AD6141" w:rsidRDefault="00AD6141" w:rsidP="00AD6141">
      <w:pPr>
        <w:spacing w:line="360" w:lineRule="auto"/>
        <w:rPr>
          <w:rStyle w:val="apple-style-span"/>
          <w:rFonts w:ascii="Verdana" w:hAnsi="Verdana"/>
          <w:bCs/>
          <w:color w:val="000000"/>
        </w:rPr>
      </w:pPr>
    </w:p>
    <w:p w:rsidR="00AD6141" w:rsidRPr="00AD6141" w:rsidRDefault="00AD6141" w:rsidP="00AD6141">
      <w:pPr>
        <w:spacing w:line="360" w:lineRule="auto"/>
        <w:rPr>
          <w:rStyle w:val="apple-style-span"/>
          <w:rFonts w:ascii="Verdana" w:hAnsi="Verdana"/>
          <w:bCs/>
          <w:color w:val="000000"/>
        </w:rPr>
      </w:pPr>
    </w:p>
    <w:p w:rsidR="00AD6141" w:rsidRDefault="00AD6141">
      <w:pPr>
        <w:rPr>
          <w:rStyle w:val="apple-style-span"/>
          <w:rFonts w:ascii="Verdana" w:hAnsi="Verdana"/>
          <w:b/>
          <w:bCs/>
          <w:color w:val="000000"/>
        </w:rPr>
      </w:pPr>
    </w:p>
    <w:p w:rsidR="00AD6141" w:rsidRDefault="00AD6141">
      <w:pPr>
        <w:rPr>
          <w:rStyle w:val="apple-style-span"/>
          <w:rFonts w:ascii="Verdana" w:hAnsi="Verdana"/>
          <w:b/>
          <w:bCs/>
          <w:color w:val="000000"/>
        </w:rPr>
      </w:pPr>
    </w:p>
    <w:p w:rsidR="00AD6141" w:rsidRDefault="00AD6141">
      <w:pPr>
        <w:rPr>
          <w:rStyle w:val="apple-style-span"/>
          <w:rFonts w:ascii="Verdana" w:hAnsi="Verdana"/>
          <w:b/>
          <w:bCs/>
          <w:color w:val="000000"/>
        </w:rPr>
      </w:pPr>
    </w:p>
    <w:p w:rsidR="00AD6141" w:rsidRDefault="00AD6141">
      <w:pPr>
        <w:rPr>
          <w:rStyle w:val="apple-style-span"/>
          <w:rFonts w:ascii="Verdana" w:hAnsi="Verdana"/>
          <w:b/>
          <w:bCs/>
          <w:color w:val="000000"/>
        </w:rPr>
      </w:pPr>
    </w:p>
    <w:p w:rsidR="00AD6141" w:rsidRDefault="00AD6141">
      <w:pPr>
        <w:rPr>
          <w:rStyle w:val="apple-style-span"/>
          <w:rFonts w:ascii="Verdana" w:hAnsi="Verdana"/>
          <w:b/>
          <w:bCs/>
          <w:color w:val="000000"/>
        </w:rPr>
      </w:pPr>
    </w:p>
    <w:p w:rsidR="00AD6141" w:rsidRDefault="00AD6141" w:rsidP="00AD6141">
      <w:pPr>
        <w:jc w:val="center"/>
        <w:rPr>
          <w:rStyle w:val="apple-style-span"/>
          <w:rFonts w:ascii="Verdana" w:hAnsi="Verdana"/>
          <w:b/>
          <w:bCs/>
          <w:color w:val="000000"/>
        </w:rPr>
      </w:pPr>
      <w:r>
        <w:rPr>
          <w:rStyle w:val="apple-style-span"/>
          <w:rFonts w:ascii="Verdana" w:hAnsi="Verdana"/>
          <w:b/>
          <w:bCs/>
          <w:color w:val="000000"/>
        </w:rPr>
        <w:t>2013г.</w:t>
      </w:r>
    </w:p>
    <w:p w:rsidR="00AD6141" w:rsidRDefault="00AD6141">
      <w:pPr>
        <w:rPr>
          <w:rStyle w:val="apple-style-span"/>
          <w:rFonts w:ascii="Verdana" w:hAnsi="Verdana"/>
          <w:b/>
          <w:bCs/>
          <w:color w:val="000000"/>
        </w:rPr>
      </w:pP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  <w:jc w:val="center"/>
        <w:rPr>
          <w:b/>
        </w:rPr>
      </w:pPr>
      <w:bookmarkStart w:id="0" w:name="_GoBack"/>
      <w:bookmarkEnd w:id="0"/>
      <w:r w:rsidRPr="00FA3292">
        <w:rPr>
          <w:b/>
        </w:rPr>
        <w:lastRenderedPageBreak/>
        <w:t xml:space="preserve"> «Мисс ОСЕНЬ»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 вед.   Есть в осени первоначальной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 Короткая, но дивная пора -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 Весь день стоит как бы хрустальный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 И лучезарны вечера...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Ведущий 2.   Золотом парки осень накроет.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           Рыжий блеск подарит лесам.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           Листья кленовые солнечным роем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            Падают к нашим ногам.</w:t>
      </w:r>
    </w:p>
    <w:p w:rsidR="000338CB" w:rsidRPr="00FA3292" w:rsidRDefault="00712356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>
        <w:rPr>
          <w:noProof/>
        </w:rPr>
      </w:r>
      <w:r>
        <w:rPr>
          <w:noProof/>
        </w:rPr>
        <w:pict>
          <v:rect id="AutoShap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XyhBvnAgAABAY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0338CB" w:rsidRPr="00FA3292">
        <w:t>1  Ведущий: Добрый вечер, дорогие друзья! Тема нашего сегодняшнего вечера – осень, мы проводим Осенний Бал!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  Добрый вечер! Здравствуйте!</w:t>
      </w:r>
      <w:r w:rsidRPr="00FA3292">
        <w:br/>
        <w:t>Учащиеся нестройно отвечают.</w:t>
      </w:r>
      <w:r w:rsidRPr="00FA3292">
        <w:br/>
        <w:t>1.О, нет-нет-нет, так не годится! Такое впечатление, что вы не рады нашей встрече. Здороваться нужно бодро, звонко, отчётливо. Пробуем ещё раз? Здравствуйте, товарищи старшеклассники!</w:t>
      </w:r>
      <w:r w:rsidRPr="00FA3292">
        <w:br/>
        <w:t>Отвечают.</w:t>
      </w:r>
      <w:r w:rsidRPr="00FA3292">
        <w:br/>
        <w:t>2.Да, но вот это уже убедительнее. Вот так нужно здороваться. 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1 ВЕД. А  у нас в зале сегодня – карнавал молодости и красоты –  конкурс «Мисс Осень», который ведут замечательные ведущие: Боткина </w:t>
      </w:r>
      <w:proofErr w:type="spellStart"/>
      <w:r w:rsidRPr="00FA3292">
        <w:t>Асель</w:t>
      </w:r>
      <w:proofErr w:type="spellEnd"/>
      <w:r w:rsidRPr="00FA3292">
        <w:t xml:space="preserve"> и Ульрих Иван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  <w:rPr>
          <w:b/>
        </w:rPr>
      </w:pPr>
      <w:r w:rsidRPr="00FA3292">
        <w:t xml:space="preserve">2 ВЕД. Оценивать выступления девушек будет авторитетное жюри </w:t>
      </w:r>
      <w:proofErr w:type="gramStart"/>
      <w:r w:rsidRPr="00FA3292">
        <w:t>:</w:t>
      </w:r>
      <w:proofErr w:type="spellStart"/>
      <w:r w:rsidRPr="00FA3292">
        <w:rPr>
          <w:b/>
        </w:rPr>
        <w:t>В</w:t>
      </w:r>
      <w:proofErr w:type="gramEnd"/>
      <w:r w:rsidRPr="00FA3292">
        <w:rPr>
          <w:b/>
        </w:rPr>
        <w:t>инокурова</w:t>
      </w:r>
      <w:proofErr w:type="spellEnd"/>
      <w:r w:rsidRPr="00FA3292">
        <w:rPr>
          <w:b/>
        </w:rPr>
        <w:t xml:space="preserve"> Л.И., </w:t>
      </w:r>
      <w:proofErr w:type="spellStart"/>
      <w:r w:rsidRPr="00FA3292">
        <w:rPr>
          <w:b/>
        </w:rPr>
        <w:t>Бадулина</w:t>
      </w:r>
      <w:proofErr w:type="spellEnd"/>
      <w:r w:rsidRPr="00FA3292">
        <w:rPr>
          <w:b/>
        </w:rPr>
        <w:t xml:space="preserve"> С.В.  Никитина С.В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 Вед. А сейчас настало время познакомиться с участницами нашего конкурса.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- 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-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-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-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-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-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</w:p>
    <w:p w:rsidR="000338CB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                               </w:t>
      </w:r>
    </w:p>
    <w:p w:rsidR="000338CB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</w:p>
    <w:p w:rsidR="000338CB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lastRenderedPageBreak/>
        <w:t>   МУЗЫКА.  ВЫХОД НА СЦЕНУ.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 Вед. Поддержим  наших конкурсанток  дружными аплодисментами! И начинаем наш первый осенний конкурс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 ВЕД. Открывает нашу программу визитка участницы «Девушки   бывают разные»</w:t>
      </w:r>
      <w:proofErr w:type="gramStart"/>
      <w:r w:rsidRPr="00FA3292">
        <w:t>.И</w:t>
      </w:r>
      <w:proofErr w:type="gramEnd"/>
      <w:r w:rsidRPr="00FA3292">
        <w:t>так наступает   "Минута Славы" для нашей  первой  участницы . Встречайте..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 ВЕД. Как вас зовут?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Сколько вам лет?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В каком классе учитесь?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Какие у вас увлечения?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Ваше любимое животное?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Любите спорт? 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Как относитесь к осени?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Вам нравится атмосфера на нашем балу?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                                    ИДЕТ ПЕРВЫЙ КОНКУРС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 ВЕД. Аплодисменты  участницам первого конкурса!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            И мы переходим к нашему следующему конкурсу. Для следующего конкурса нашим уважаемым девушкам  потребуются помощники. Сейчас вы спуститесь в зал и выберите себе одного помощника</w:t>
      </w:r>
      <w:proofErr w:type="gramStart"/>
      <w:r w:rsidRPr="00FA3292">
        <w:t>…В</w:t>
      </w:r>
      <w:proofErr w:type="gramEnd"/>
      <w:r w:rsidRPr="00FA3292">
        <w:t>перед. Все заработанные баллы ваших партнеров плюсуются к вам наши милые дамы.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 вед. И так, партнеры у вас есть. 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  художника.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 ВЕД: А лучшими модельерами являются, как известно, мужчины! И мы Предлагаем вашему вниманию конкурс  – «И в пир и в мир».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1ВЕД</w:t>
      </w:r>
      <w:proofErr w:type="gramStart"/>
      <w:r w:rsidRPr="00FA3292">
        <w:t>:Н</w:t>
      </w:r>
      <w:proofErr w:type="gramEnd"/>
      <w:r w:rsidRPr="00FA3292">
        <w:t xml:space="preserve">е забывайте, что все-таки вы пришли на бал. И </w:t>
      </w:r>
      <w:proofErr w:type="gramStart"/>
      <w:r w:rsidRPr="00FA3292">
        <w:t>одеты</w:t>
      </w:r>
      <w:proofErr w:type="gramEnd"/>
      <w:r w:rsidRPr="00FA3292">
        <w:t xml:space="preserve"> должны быть соответственно. А по-моему вашим партнершам явно не хватает праздничного наряда</w:t>
      </w:r>
      <w:proofErr w:type="gramStart"/>
      <w:r w:rsidRPr="00FA3292">
        <w:t xml:space="preserve"> .</w:t>
      </w:r>
      <w:proofErr w:type="gramEnd"/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 ВЕД: Сейчас каждый из вас получит материал для изготовления наряда</w:t>
      </w:r>
      <w:proofErr w:type="gramStart"/>
      <w:r w:rsidRPr="00FA3292">
        <w:t xml:space="preserve"> .</w:t>
      </w:r>
      <w:proofErr w:type="gramEnd"/>
      <w:r w:rsidRPr="00FA3292">
        <w:t xml:space="preserve"> Прошу материал на сцену.(выносят каждому по рулону туалетной бумаги и бантики.)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 ВЕД: чем вы так удивлены? Это</w:t>
      </w:r>
      <w:proofErr w:type="gramStart"/>
      <w:r w:rsidRPr="00FA3292">
        <w:t xml:space="preserve"> О</w:t>
      </w:r>
      <w:proofErr w:type="gramEnd"/>
      <w:r w:rsidRPr="00FA3292">
        <w:t>чень хороший материал, для изготовления наряда. Через 2 минуты, вы должны представить на суд жюри и зрителей  свою модель платья на своей партнерше. Работает ваша фантазия!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 ВЕД: Все понятно? Итак, ваша цель – платье</w:t>
      </w:r>
      <w:proofErr w:type="gramStart"/>
      <w:r w:rsidRPr="00FA3292">
        <w:t xml:space="preserve"> .</w:t>
      </w:r>
      <w:proofErr w:type="gramEnd"/>
      <w:r w:rsidRPr="00FA3292">
        <w:t>Начали!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proofErr w:type="gramStart"/>
      <w:r w:rsidRPr="00FA3292">
        <w:t>(Игра с болельщиками или осенняя песня «Листья желтые…»</w:t>
      </w:r>
      <w:proofErr w:type="gramEnd"/>
    </w:p>
    <w:p w:rsidR="000338CB" w:rsidRPr="00FA3292" w:rsidRDefault="000338CB" w:rsidP="000338CB">
      <w:pPr>
        <w:pStyle w:val="a4"/>
        <w:shd w:val="clear" w:color="auto" w:fill="FFFFFF"/>
        <w:spacing w:before="0" w:beforeAutospacing="0" w:after="0" w:afterAutospacing="0"/>
      </w:pPr>
      <w:r w:rsidRPr="00FA3292">
        <w:rPr>
          <w:rStyle w:val="a3"/>
        </w:rPr>
        <w:lastRenderedPageBreak/>
        <w:t>1 Вед: Какой же наряд без бижутерии?</w:t>
      </w:r>
      <w:r w:rsidRPr="00FA3292">
        <w:rPr>
          <w:rStyle w:val="apple-converted-space"/>
        </w:rPr>
        <w:t> </w:t>
      </w:r>
      <w:r w:rsidRPr="00FA3292">
        <w:t xml:space="preserve">Итак, следующий конкурс называется «Осенняя бижутерия». </w:t>
      </w:r>
    </w:p>
    <w:p w:rsidR="000338CB" w:rsidRPr="00FA3292" w:rsidRDefault="000338CB" w:rsidP="000338CB">
      <w:pPr>
        <w:pStyle w:val="a4"/>
        <w:shd w:val="clear" w:color="auto" w:fill="FFFFFF"/>
        <w:spacing w:before="0" w:beforeAutospacing="0" w:after="0" w:afterAutospacing="0"/>
      </w:pPr>
    </w:p>
    <w:p w:rsidR="000338CB" w:rsidRPr="00FA3292" w:rsidRDefault="000338CB" w:rsidP="000338CB">
      <w:pPr>
        <w:pStyle w:val="a4"/>
        <w:shd w:val="clear" w:color="auto" w:fill="FFFFFF"/>
        <w:spacing w:before="0" w:beforeAutospacing="0" w:after="0" w:afterAutospacing="0"/>
      </w:pPr>
      <w:r w:rsidRPr="00FA3292">
        <w:t>2.вед</w:t>
      </w:r>
      <w:proofErr w:type="gramStart"/>
      <w:r w:rsidRPr="00FA3292">
        <w:t>.В</w:t>
      </w:r>
      <w:proofErr w:type="gramEnd"/>
      <w:r w:rsidRPr="00FA3292">
        <w:t>аша задача за 1 минуту собрать бусы из макарон. Оценивается длина бус.  Не имеет значения, как вы будете их собирать, главное чтобы ваши бусы были самыми длинными.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2.Всё в осени шикарно: пестрота наряда,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И бархат, и парча, и золота струя,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И яхонт, и янтарь, и гроздья винограда,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Которыми она украсила себя.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1. вед. как вы поняли пришло время демонстрировать свои </w:t>
      </w:r>
      <w:proofErr w:type="spellStart"/>
      <w:r w:rsidRPr="00FA3292">
        <w:t>наряды</w:t>
      </w:r>
      <w:proofErr w:type="gramStart"/>
      <w:r w:rsidRPr="00FA3292">
        <w:t>.П</w:t>
      </w:r>
      <w:proofErr w:type="gramEnd"/>
      <w:r w:rsidRPr="00FA3292">
        <w:t>рошу</w:t>
      </w:r>
      <w:proofErr w:type="spellEnd"/>
      <w:r w:rsidRPr="00FA3292">
        <w:t xml:space="preserve"> участников представить жюри свои </w:t>
      </w:r>
      <w:proofErr w:type="spellStart"/>
      <w:r w:rsidRPr="00FA3292">
        <w:t>творения.Итак,участник</w:t>
      </w:r>
      <w:proofErr w:type="spellEnd"/>
      <w:r w:rsidRPr="00FA3292">
        <w:t xml:space="preserve"> под номером 1…….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2.вед</w:t>
      </w:r>
      <w:proofErr w:type="gramStart"/>
      <w:r w:rsidRPr="00FA3292">
        <w:t xml:space="preserve">  Н</w:t>
      </w:r>
      <w:proofErr w:type="gramEnd"/>
      <w:r w:rsidRPr="00FA3292">
        <w:t>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  <w:rPr>
          <w:b/>
        </w:rPr>
      </w:pPr>
      <w:r w:rsidRPr="00FA3292">
        <w:rPr>
          <w:b/>
        </w:rPr>
        <w:t>( медленная музыка)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1.Что такое 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доверил бы вам даму!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2.Кто способен доказать, что он не нуль? Думаю, что все наши юноши!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1. Сейчас, прежде</w:t>
      </w:r>
      <w:proofErr w:type="gramStart"/>
      <w:r w:rsidRPr="00FA3292">
        <w:t>,</w:t>
      </w:r>
      <w:proofErr w:type="gramEnd"/>
      <w:r w:rsidRPr="00FA3292">
        <w:t xml:space="preserve"> чем мы доверим нашим смельчакам  наших дам, проведем для них тренировочное мероприятие.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2.Кавалер должен иметь крепкие руки и уметь держать в них даму! Поэтому,  дамы прошу вас садиться</w:t>
      </w:r>
      <w:proofErr w:type="gramStart"/>
      <w:r w:rsidRPr="00FA3292">
        <w:t xml:space="preserve"> .</w:t>
      </w:r>
      <w:proofErr w:type="gramEnd"/>
      <w:r w:rsidRPr="00FA3292">
        <w:t xml:space="preserve"> Поднимите дам  на уровень своей груди и держите нежно! Кто дольше.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1. . Теперь я вижу, что здесь есть настоящие </w:t>
      </w:r>
      <w:proofErr w:type="gramStart"/>
      <w:r w:rsidRPr="00FA3292">
        <w:t>кавалеры</w:t>
      </w:r>
      <w:proofErr w:type="gramEnd"/>
      <w:r w:rsidRPr="00FA3292">
        <w:t xml:space="preserve"> и ноль без палочки не останется.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А жюри не забывает оценивать наших  участников.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1-й вед. Осень…Золотое время года, поражающее богатством цветов, плодов, фантастическим сочетанием красок …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2-й вед. Осенний бал-это праздник друзей, а друзья стараются друг другу дарить радость.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1-й вед. А сейчас конкурс «Театр осенних миниатюр».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Следует разыграть пантомимой осенние миниатюрки на заданную тему.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2 </w:t>
      </w:r>
      <w:proofErr w:type="spellStart"/>
      <w:r w:rsidRPr="00FA3292">
        <w:t>вед</w:t>
      </w:r>
      <w:proofErr w:type="gramStart"/>
      <w:r w:rsidRPr="00FA3292">
        <w:t>.Н</w:t>
      </w:r>
      <w:proofErr w:type="gramEnd"/>
      <w:r w:rsidRPr="00FA3292">
        <w:t>а</w:t>
      </w:r>
      <w:proofErr w:type="spellEnd"/>
      <w:r w:rsidRPr="00FA3292">
        <w:t xml:space="preserve"> осенних листочках приклеены сюжеты.( Участники подходят к ведущему, вытаскивают один из сюжетов, и через минуту  разыгрывают сюжет, зрители должны угадать тему сюжета.)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Сюжеты: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1.Медведь благоустраивает  берлогу и укладывается в спячку.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lastRenderedPageBreak/>
        <w:t>2.Цыплят по осени считают.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3.Хомяк, собирающий запасы на зиму.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4.Еж, накалывающий на иглы грибы и блоки.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5.Прощальный танец журавлей.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6.Белка прячет орешки в дупло на зиму.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1вед. А пока наши участники </w:t>
      </w:r>
      <w:proofErr w:type="gramStart"/>
      <w:r w:rsidRPr="00FA3292">
        <w:t>готовятся</w:t>
      </w:r>
      <w:proofErr w:type="gramEnd"/>
      <w:r w:rsidRPr="00FA3292">
        <w:t xml:space="preserve"> я предлагаю разгадать загадки.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Сильнее солнца,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 ветра,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нет, а идёт,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нет, а плачет.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(Туча)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Крупно, дробно зачастило,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землю напоило.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 рекой, над долиной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Повисла белая холстина.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(Туман)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Долгоножка хвалится: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"– Я ли не красавица?!"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всего-то косточка,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красненькая кофточка.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(Вишня)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Снесли птички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Синенькие яички,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Развесили по дереву: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Скорлупка мягонька,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сладенький,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желток костяной.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(Слива)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Две сестрицы летом зелены,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осени одна краснеет,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– чернеет.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(Смородина красная и чёрная)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Встали в ряд богатыри,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служат.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у них внутри,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 - снаружи!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(Кукуруза)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Росли на грядке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Зелёные ветки,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них –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детки.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(Помидоры)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Красная мышка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белым хвостиком,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норке сидела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листиком.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(Редиска)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10.Был ребёнок -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 пелёнок,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стариком -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пелёнок на нём.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(Кочан капусты)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11.Стоит он задумчивый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жёлтом венце,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Темнеют веснушки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круглом лице.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(Подсолнух)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12.Сидит на палочке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рубашке,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Брюшко сыто,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Камешками набито.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(Ягода шиповника)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13.В сенокос </w:t>
      </w:r>
      <w:proofErr w:type="gramStart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</w:t>
      </w:r>
      <w:proofErr w:type="gramEnd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мороз - </w:t>
      </w:r>
      <w:proofErr w:type="gramStart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сладка</w:t>
      </w:r>
      <w:proofErr w:type="gramEnd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ягодка?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(Рябина)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14.Все паны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Скинули кафтаны,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пан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скинул кафтан.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(Сосна, ель в лиственном лесу)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15.Что не сеяно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Родиться?</w:t>
      </w:r>
    </w:p>
    <w:p w:rsidR="000338CB" w:rsidRPr="00FA3292" w:rsidRDefault="000338CB" w:rsidP="00033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(Трава)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1вед:  ну что готовы? Начинае</w:t>
      </w:r>
      <w:proofErr w:type="gramStart"/>
      <w:r w:rsidRPr="00FA3292">
        <w:t>м(</w:t>
      </w:r>
      <w:proofErr w:type="gramEnd"/>
      <w:r w:rsidRPr="00FA3292">
        <w:t>Пантомима)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2 вед. </w:t>
      </w:r>
      <w:proofErr w:type="gramStart"/>
      <w:r w:rsidRPr="00FA3292">
        <w:t>Надеюсь</w:t>
      </w:r>
      <w:proofErr w:type="gramEnd"/>
      <w:r w:rsidRPr="00FA3292">
        <w:t xml:space="preserve"> наши участники продемонстрировали все свои театральные способности.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1.Говорят, что осень – это грусть, сплошные дожди, пасмурная погода</w:t>
      </w:r>
      <w:proofErr w:type="gramStart"/>
      <w:r w:rsidRPr="00FA3292">
        <w:t xml:space="preserve"> … Н</w:t>
      </w:r>
      <w:proofErr w:type="gramEnd"/>
      <w:r w:rsidRPr="00FA3292"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2.А мы переходим к следующему конкурсу нашего бала</w:t>
      </w:r>
      <w:proofErr w:type="gramStart"/>
      <w:r w:rsidRPr="00FA3292">
        <w:t xml:space="preserve"> .</w:t>
      </w:r>
      <w:proofErr w:type="gramEnd"/>
    </w:p>
    <w:p w:rsidR="000338CB" w:rsidRPr="00FA3292" w:rsidRDefault="000338CB" w:rsidP="000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вед. Всем известно, что осень - пора сбора урожая. 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мы предлагаем нашим участникам тоже поучаствовать 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конкурсом сборе урожая. И первое, что мы будем убирать, -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конечно, картошку.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картошка - лучший друг,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нужный нам продукт</w:t>
      </w:r>
      <w:proofErr w:type="gramStart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недаром её тут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Вторым хлебом зовут.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 </w:t>
      </w: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"Уборка картошки"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участвуют только ребята. Им необходимо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своей грузовой машине перевезти всю картошку со своего поля, а это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целых 6 штук. Причём за раз можно перевезти только 1 картофелину.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Оценивается скорость и правильность перевозки. Картошка не должна 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теряться по дороге, и грузовик должен вестись рукой. Если всё всем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понятно, тогда приступаем.</w:t>
      </w:r>
    </w:p>
    <w:p w:rsidR="000338CB" w:rsidRPr="00FA3292" w:rsidRDefault="000338CB" w:rsidP="000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</w:t>
      </w:r>
      <w:proofErr w:type="gramStart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proofErr w:type="gramEnd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подводятся его результаты)</w:t>
      </w:r>
    </w:p>
    <w:p w:rsidR="000338CB" w:rsidRPr="00FA3292" w:rsidRDefault="000338CB" w:rsidP="00033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2Вед: </w:t>
      </w:r>
      <w:proofErr w:type="gramStart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картошка с полей убрана. Теперь надо её привести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порядок. И следующий наш конкурс </w:t>
      </w:r>
      <w:r w:rsidRPr="00FA32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"Очисть картошку"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 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аккуратности и сноровки. В нём участвуют, как Вы уже догадались,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девушки. Им необходимо как можно скорее, но в то же время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очистить 3 картофелины. Условия конкурса всем понятны? </w:t>
      </w:r>
      <w:r w:rsidRPr="00FA32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приступаем.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2.И мы переходим к следующему  конкурсу нашего бала</w:t>
      </w:r>
      <w:proofErr w:type="gramStart"/>
      <w:r w:rsidRPr="00FA3292">
        <w:t xml:space="preserve"> .</w:t>
      </w:r>
      <w:proofErr w:type="gramEnd"/>
      <w:r w:rsidRPr="00FA3292">
        <w:t xml:space="preserve"> «Осенний поцелуй». Задание очень простое!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1.Сейчас каждая участница должна подарить как можно больше поцелуев своему партнеру.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.2..ваша задача в течени</w:t>
      </w:r>
      <w:proofErr w:type="gramStart"/>
      <w:r w:rsidRPr="00FA3292">
        <w:t>и</w:t>
      </w:r>
      <w:proofErr w:type="gramEnd"/>
      <w:r w:rsidRPr="00FA3292">
        <w:t xml:space="preserve"> минуты подарить  как можно больше четких поцелуев  т.е. отпечатков губ на лицах ваших помощников  «</w:t>
      </w:r>
      <w:proofErr w:type="spellStart"/>
      <w:r w:rsidRPr="00FA3292">
        <w:t>симпатяшек</w:t>
      </w:r>
      <w:proofErr w:type="spellEnd"/>
      <w:r w:rsidRPr="00FA3292">
        <w:t xml:space="preserve">» 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>1.время пошло…</w:t>
      </w:r>
    </w:p>
    <w:p w:rsidR="000338CB" w:rsidRPr="00FA3292" w:rsidRDefault="000338CB" w:rsidP="000338CB">
      <w:pPr>
        <w:pStyle w:val="a4"/>
        <w:shd w:val="clear" w:color="auto" w:fill="FFFFFF"/>
        <w:spacing w:before="150" w:beforeAutospacing="0" w:after="225" w:afterAutospacing="0" w:line="240" w:lineRule="atLeast"/>
      </w:pPr>
      <w:r w:rsidRPr="00FA3292">
        <w:t xml:space="preserve">2. Осень сегодня полностью вступила в свои </w:t>
      </w:r>
      <w:proofErr w:type="gramStart"/>
      <w:r w:rsidRPr="00FA3292">
        <w:t>права</w:t>
      </w:r>
      <w:proofErr w:type="gramEnd"/>
      <w:r w:rsidRPr="00FA3292">
        <w:t xml:space="preserve"> и мы отметим ее приход. Мы благодарим эту осень, что она собрала нас всех на осенний бал. Впереди зима, весна, лето …</w:t>
      </w:r>
    </w:p>
    <w:p w:rsidR="000338CB" w:rsidRPr="00FA3292" w:rsidRDefault="000338CB" w:rsidP="000338CB">
      <w:pPr>
        <w:pStyle w:val="a4"/>
        <w:pBdr>
          <w:bottom w:val="single" w:sz="12" w:space="1" w:color="auto"/>
        </w:pBdr>
        <w:shd w:val="clear" w:color="auto" w:fill="FFFFFF"/>
        <w:spacing w:before="150" w:beforeAutospacing="0" w:after="225" w:afterAutospacing="0" w:line="240" w:lineRule="atLeast"/>
      </w:pPr>
      <w:r w:rsidRPr="00FA3292">
        <w:t xml:space="preserve">1.А потом снова осень. Сколько их еще будет в нашей жизни! Мы </w:t>
      </w:r>
      <w:proofErr w:type="gramStart"/>
      <w:r w:rsidRPr="00FA3292">
        <w:t>надеемся</w:t>
      </w:r>
      <w:proofErr w:type="gramEnd"/>
      <w:r w:rsidRPr="00FA3292">
        <w:t xml:space="preserve"> что еще не раз зажгутся для всех нас в нашей школе золотые огни Осеннего бала. </w:t>
      </w:r>
    </w:p>
    <w:p w:rsidR="000338CB" w:rsidRPr="00FA3292" w:rsidRDefault="000338CB" w:rsidP="000338CB">
      <w:pPr>
        <w:pStyle w:val="a4"/>
        <w:pBdr>
          <w:bottom w:val="single" w:sz="12" w:space="1" w:color="auto"/>
        </w:pBdr>
        <w:shd w:val="clear" w:color="auto" w:fill="FFFFFF"/>
        <w:spacing w:before="150" w:beforeAutospacing="0" w:after="225" w:afterAutospacing="0" w:line="240" w:lineRule="atLeast"/>
      </w:pPr>
      <w:r w:rsidRPr="00FA3292">
        <w:rPr>
          <w:b/>
        </w:rPr>
        <w:t xml:space="preserve">Вместе: </w:t>
      </w:r>
      <w:r w:rsidRPr="00FA3292">
        <w:t>До новых встреч! А сейчас дискотека</w:t>
      </w:r>
      <w:proofErr w:type="gramStart"/>
      <w:r w:rsidRPr="00FA3292">
        <w:t>..</w:t>
      </w:r>
      <w:proofErr w:type="gramEnd"/>
    </w:p>
    <w:p w:rsidR="000338CB" w:rsidRPr="00FA3292" w:rsidRDefault="000338CB" w:rsidP="000338CB">
      <w:pPr>
        <w:pStyle w:val="a4"/>
        <w:pBdr>
          <w:bottom w:val="single" w:sz="12" w:space="1" w:color="auto"/>
        </w:pBdr>
        <w:shd w:val="clear" w:color="auto" w:fill="FFFFFF"/>
        <w:spacing w:before="150" w:beforeAutospacing="0" w:after="225" w:afterAutospacing="0" w:line="240" w:lineRule="atLeast"/>
      </w:pPr>
    </w:p>
    <w:p w:rsidR="000338CB" w:rsidRPr="00FA3292" w:rsidRDefault="000338CB" w:rsidP="000338CB">
      <w:pPr>
        <w:pStyle w:val="a4"/>
        <w:pBdr>
          <w:bottom w:val="single" w:sz="12" w:space="1" w:color="auto"/>
        </w:pBdr>
        <w:shd w:val="clear" w:color="auto" w:fill="FFFFFF"/>
        <w:spacing w:before="150" w:beforeAutospacing="0" w:after="225" w:afterAutospacing="0" w:line="240" w:lineRule="atLeast"/>
      </w:pPr>
    </w:p>
    <w:p w:rsidR="000F4159" w:rsidRPr="000F4159" w:rsidRDefault="000F4159">
      <w:pPr>
        <w:rPr>
          <w:rStyle w:val="apple-style-span"/>
          <w:rFonts w:ascii="Verdana" w:hAnsi="Verdana"/>
          <w:color w:val="000000"/>
        </w:rPr>
      </w:pPr>
    </w:p>
    <w:p w:rsidR="000F4159" w:rsidRDefault="000F4159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0F4159" w:rsidRDefault="000F4159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0F4159" w:rsidRDefault="000F4159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0F4159" w:rsidRDefault="000F4159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0F4159" w:rsidRDefault="000F4159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0F4159" w:rsidRDefault="000F4159"/>
    <w:sectPr w:rsidR="000F4159" w:rsidSect="0071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92"/>
    <w:rsid w:val="000338CB"/>
    <w:rsid w:val="000F4159"/>
    <w:rsid w:val="00557D92"/>
    <w:rsid w:val="00712356"/>
    <w:rsid w:val="007255B0"/>
    <w:rsid w:val="0087660C"/>
    <w:rsid w:val="00AD6141"/>
    <w:rsid w:val="00D41BAC"/>
    <w:rsid w:val="00F9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159"/>
  </w:style>
  <w:style w:type="character" w:customStyle="1" w:styleId="apple-converted-space">
    <w:name w:val="apple-converted-space"/>
    <w:basedOn w:val="a0"/>
    <w:rsid w:val="000F4159"/>
  </w:style>
  <w:style w:type="character" w:styleId="a3">
    <w:name w:val="Strong"/>
    <w:basedOn w:val="a0"/>
    <w:uiPriority w:val="22"/>
    <w:qFormat/>
    <w:rsid w:val="000F4159"/>
    <w:rPr>
      <w:b/>
      <w:bCs/>
    </w:rPr>
  </w:style>
  <w:style w:type="paragraph" w:styleId="a4">
    <w:name w:val="Normal (Web)"/>
    <w:basedOn w:val="a"/>
    <w:uiPriority w:val="99"/>
    <w:unhideWhenUsed/>
    <w:rsid w:val="0003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159"/>
  </w:style>
  <w:style w:type="character" w:customStyle="1" w:styleId="apple-converted-space">
    <w:name w:val="apple-converted-space"/>
    <w:basedOn w:val="a0"/>
    <w:rsid w:val="000F4159"/>
  </w:style>
  <w:style w:type="character" w:styleId="a3">
    <w:name w:val="Strong"/>
    <w:basedOn w:val="a0"/>
    <w:uiPriority w:val="22"/>
    <w:qFormat/>
    <w:rsid w:val="000F4159"/>
    <w:rPr>
      <w:b/>
      <w:bCs/>
    </w:rPr>
  </w:style>
  <w:style w:type="paragraph" w:styleId="a4">
    <w:name w:val="Normal (Web)"/>
    <w:basedOn w:val="a"/>
    <w:uiPriority w:val="99"/>
    <w:unhideWhenUsed/>
    <w:rsid w:val="0003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9</cp:revision>
  <cp:lastPrinted>2013-10-09T11:25:00Z</cp:lastPrinted>
  <dcterms:created xsi:type="dcterms:W3CDTF">2013-10-09T11:07:00Z</dcterms:created>
  <dcterms:modified xsi:type="dcterms:W3CDTF">2013-11-19T06:53:00Z</dcterms:modified>
</cp:coreProperties>
</file>